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C8" w:rsidRPr="00364080" w:rsidRDefault="006908C8" w:rsidP="0069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080"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БУ </w:t>
      </w:r>
      <w:proofErr w:type="spellStart"/>
      <w:r w:rsidRPr="00364080">
        <w:rPr>
          <w:rFonts w:ascii="Times New Roman" w:hAnsi="Times New Roman" w:cs="Times New Roman"/>
          <w:b/>
          <w:sz w:val="24"/>
          <w:szCs w:val="24"/>
        </w:rPr>
        <w:t>ХМАО-Югры</w:t>
      </w:r>
      <w:proofErr w:type="spellEnd"/>
      <w:r w:rsidRPr="0036408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64080">
        <w:rPr>
          <w:rFonts w:ascii="Times New Roman" w:hAnsi="Times New Roman" w:cs="Times New Roman"/>
          <w:b/>
          <w:sz w:val="24"/>
          <w:szCs w:val="24"/>
        </w:rPr>
        <w:t>Нижневартовский</w:t>
      </w:r>
      <w:proofErr w:type="spellEnd"/>
      <w:r w:rsidRPr="00364080">
        <w:rPr>
          <w:rFonts w:ascii="Times New Roman" w:hAnsi="Times New Roman" w:cs="Times New Roman"/>
          <w:b/>
          <w:sz w:val="24"/>
          <w:szCs w:val="24"/>
        </w:rPr>
        <w:t xml:space="preserve"> многопрофильный реабилитационный центр для инвалидов»</w:t>
      </w:r>
    </w:p>
    <w:p w:rsidR="006908C8" w:rsidRPr="00364080" w:rsidRDefault="006908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4080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 многопрофильный реабилитационный центр располагается в двух корпусах по адресу: 1 корпус – ул. </w:t>
      </w:r>
      <w:proofErr w:type="gramStart"/>
      <w:r w:rsidRPr="00364080">
        <w:rPr>
          <w:rFonts w:ascii="Times New Roman" w:hAnsi="Times New Roman" w:cs="Times New Roman"/>
          <w:sz w:val="24"/>
          <w:szCs w:val="24"/>
        </w:rPr>
        <w:t>Интернациональная</w:t>
      </w:r>
      <w:proofErr w:type="gramEnd"/>
      <w:r w:rsidRPr="00364080">
        <w:rPr>
          <w:rFonts w:ascii="Times New Roman" w:hAnsi="Times New Roman" w:cs="Times New Roman"/>
          <w:sz w:val="24"/>
          <w:szCs w:val="24"/>
        </w:rPr>
        <w:t xml:space="preserve"> 24а и 2 корпус – ул. Северная д. 82. </w:t>
      </w:r>
    </w:p>
    <w:p w:rsidR="006908C8" w:rsidRPr="00364080" w:rsidRDefault="006908C8">
      <w:pPr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t xml:space="preserve">Оказывает реабилитацию детям в возрасте от 0 до 18 лет, имеющим в силу заболевания или травм, временные или постоянные ограничения жизнедеятельности. </w:t>
      </w:r>
    </w:p>
    <w:p w:rsidR="006908C8" w:rsidRPr="00364080" w:rsidRDefault="006908C8">
      <w:pPr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t xml:space="preserve">Дети в возрасте от 0 до 2 лет, а также дети, нуждающиеся в постоянном уходе или сопровождении, посещают реабилитационный центр в сопровождении родителей (законных представителей). </w:t>
      </w:r>
    </w:p>
    <w:p w:rsidR="006908C8" w:rsidRPr="00364080" w:rsidRDefault="006908C8">
      <w:pPr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t>К категории детей, имеющих заболевания, нарушающие обеспечение основных жизненных потребностей, относятся:</w:t>
      </w:r>
    </w:p>
    <w:p w:rsidR="006908C8" w:rsidRPr="00364080" w:rsidRDefault="006908C8" w:rsidP="0036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t xml:space="preserve"> </w:t>
      </w: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нарушения опорно-двигательного аппарата </w:t>
      </w: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различные виды задержки речевого развития; острые (стадии позднего восстановления) и хронические заболевания центральной нервной системы; </w:t>
      </w:r>
    </w:p>
    <w:p w:rsidR="006908C8" w:rsidRPr="00364080" w:rsidRDefault="006908C8" w:rsidP="0036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нарушения слуха и зрения; </w:t>
      </w: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отклонения умственной деятельности; </w:t>
      </w:r>
    </w:p>
    <w:p w:rsidR="006908C8" w:rsidRPr="00364080" w:rsidRDefault="006908C8" w:rsidP="0036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заболевания </w:t>
      </w:r>
      <w:proofErr w:type="spellStart"/>
      <w:proofErr w:type="gramStart"/>
      <w:r w:rsidRPr="0036408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364080">
        <w:rPr>
          <w:rFonts w:ascii="Times New Roman" w:hAnsi="Times New Roman" w:cs="Times New Roman"/>
          <w:sz w:val="24"/>
          <w:szCs w:val="24"/>
        </w:rPr>
        <w:t xml:space="preserve"> системы; </w:t>
      </w:r>
    </w:p>
    <w:p w:rsidR="006908C8" w:rsidRPr="00364080" w:rsidRDefault="006908C8" w:rsidP="0036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хронические заболевания органов дыхания;</w:t>
      </w:r>
    </w:p>
    <w:p w:rsidR="006908C8" w:rsidRPr="00364080" w:rsidRDefault="006908C8" w:rsidP="0036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t xml:space="preserve"> </w:t>
      </w: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хронические заболевания эндокринной системы; </w:t>
      </w:r>
    </w:p>
    <w:p w:rsidR="006908C8" w:rsidRPr="00364080" w:rsidRDefault="006908C8" w:rsidP="0036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хронические заболевания крови и кроветворных органов; </w:t>
      </w:r>
    </w:p>
    <w:p w:rsidR="006908C8" w:rsidRPr="00364080" w:rsidRDefault="006908C8" w:rsidP="0036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хронические заболевания органов пищеварения; </w:t>
      </w:r>
    </w:p>
    <w:p w:rsidR="006908C8" w:rsidRPr="00364080" w:rsidRDefault="006908C8" w:rsidP="0036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хронические заболевания органов мочевыделительной системы; </w:t>
      </w:r>
    </w:p>
    <w:p w:rsidR="006908C8" w:rsidRPr="00364080" w:rsidRDefault="006908C8" w:rsidP="0036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онкологические заболевания в стадии ремиссии;</w:t>
      </w:r>
    </w:p>
    <w:p w:rsidR="006908C8" w:rsidRPr="00364080" w:rsidRDefault="006908C8" w:rsidP="0036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t xml:space="preserve"> </w:t>
      </w: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хронические заболевания кожи; </w:t>
      </w:r>
    </w:p>
    <w:p w:rsidR="002E6B6E" w:rsidRPr="00364080" w:rsidRDefault="006908C8" w:rsidP="0036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состояние после травм (ранний или поздний восстановительный периоды);</w:t>
      </w:r>
    </w:p>
    <w:p w:rsidR="002E6B6E" w:rsidRPr="00364080" w:rsidRDefault="006908C8" w:rsidP="0036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t xml:space="preserve"> </w:t>
      </w: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врожденные или приобретенные пороки органов или систем. </w:t>
      </w:r>
    </w:p>
    <w:p w:rsidR="00364080" w:rsidRPr="00364080" w:rsidRDefault="00364080" w:rsidP="0036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B16" w:rsidRPr="00364080" w:rsidRDefault="006908C8" w:rsidP="00364080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t xml:space="preserve">На базе отделения </w:t>
      </w:r>
      <w:r w:rsidRPr="00364080">
        <w:rPr>
          <w:rFonts w:ascii="Times New Roman" w:hAnsi="Times New Roman" w:cs="Times New Roman"/>
          <w:sz w:val="24"/>
          <w:szCs w:val="24"/>
          <w:u w:val="single"/>
        </w:rPr>
        <w:t>ранней помощи</w:t>
      </w:r>
      <w:r w:rsidRPr="00364080">
        <w:rPr>
          <w:rFonts w:ascii="Times New Roman" w:hAnsi="Times New Roman" w:cs="Times New Roman"/>
          <w:sz w:val="24"/>
          <w:szCs w:val="24"/>
        </w:rPr>
        <w:t xml:space="preserve">, расположенного по адресу: ул. </w:t>
      </w:r>
      <w:proofErr w:type="gramStart"/>
      <w:r w:rsidRPr="00364080">
        <w:rPr>
          <w:rFonts w:ascii="Times New Roman" w:hAnsi="Times New Roman" w:cs="Times New Roman"/>
          <w:sz w:val="24"/>
          <w:szCs w:val="24"/>
        </w:rPr>
        <w:t>Интернациональная</w:t>
      </w:r>
      <w:proofErr w:type="gramEnd"/>
      <w:r w:rsidRPr="00364080">
        <w:rPr>
          <w:rFonts w:ascii="Times New Roman" w:hAnsi="Times New Roman" w:cs="Times New Roman"/>
          <w:sz w:val="24"/>
          <w:szCs w:val="24"/>
        </w:rPr>
        <w:t xml:space="preserve">, д. 24 а (корпус 1), оказываются услуги семьям с детьми в возрасте от 0 до 4-х лет. Зав. отделением: Пинчук Лариса Федоровна, телефон 8(3466) 31-21-83. Куратор (специалист по работе с семьей)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 Ирина Викторовна, 8(3466) 31-21-82. В настоящее время реабилитационный центр имеет статус – ресурсного по организации ранней помощи среди учреждений социального обслуживания в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B16" w:rsidRPr="00364080" w:rsidRDefault="00B23B16" w:rsidP="00B23B1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E6B6E" w:rsidRPr="00364080" w:rsidRDefault="006908C8" w:rsidP="00B23B1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t xml:space="preserve">Критерии включения детей (в возрасте от 0 до 4-х лет), в Службу ранней помощи: </w:t>
      </w:r>
    </w:p>
    <w:p w:rsidR="002E6B6E" w:rsidRPr="00364080" w:rsidRDefault="006908C8" w:rsidP="00BC0B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Отставание (высокий риск отставания) на более чем 2 стандартных отклонения по нормативной шкале в развитии крупной и мелкой моторики; сенсорного восприятия; когнитивного развития; коммуникации; социальных навыков. </w:t>
      </w:r>
    </w:p>
    <w:p w:rsidR="002E6B6E" w:rsidRPr="00364080" w:rsidRDefault="006908C8" w:rsidP="00BC0B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наличие установленного диагноза или конкретного нарушения, ведущего к отставанию в развитии;</w:t>
      </w:r>
    </w:p>
    <w:p w:rsidR="002E6B6E" w:rsidRPr="00364080" w:rsidRDefault="006908C8" w:rsidP="00BC0B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t xml:space="preserve"> </w:t>
      </w: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насилие над ребенком; </w:t>
      </w:r>
    </w:p>
    <w:p w:rsidR="002E6B6E" w:rsidRPr="00364080" w:rsidRDefault="006908C8" w:rsidP="00BC0B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алкогольная или наркотическая зависимость родителей (одного родителя); </w:t>
      </w:r>
    </w:p>
    <w:p w:rsidR="002E6B6E" w:rsidRPr="00364080" w:rsidRDefault="006908C8" w:rsidP="00BC0B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нахождение семьи ребенка в группе социального риска (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депривация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) малолетний возраст родителей, отсутствие постоянного места жительства и гражданства, последствия стихийных бедствий и т.д.). </w:t>
      </w:r>
    </w:p>
    <w:p w:rsidR="00B23B16" w:rsidRPr="00364080" w:rsidRDefault="006908C8" w:rsidP="00BC0B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lastRenderedPageBreak/>
        <w:t xml:space="preserve">В рамках Службы ранней помощи семьям с детьми оказываются следующие реабилитационные услуги на бесплатной основе </w:t>
      </w:r>
    </w:p>
    <w:p w:rsidR="00364080" w:rsidRPr="00364080" w:rsidRDefault="00364080" w:rsidP="002E6B6E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2E6B6E" w:rsidRPr="00364080" w:rsidRDefault="006908C8" w:rsidP="002E6B6E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64080">
        <w:rPr>
          <w:rFonts w:ascii="Times New Roman" w:hAnsi="Times New Roman" w:cs="Times New Roman"/>
          <w:sz w:val="24"/>
          <w:szCs w:val="24"/>
          <w:u w:val="single"/>
        </w:rPr>
        <w:t xml:space="preserve">Детям от 0 до 1 года: </w:t>
      </w:r>
    </w:p>
    <w:p w:rsidR="002E6B6E" w:rsidRPr="00364080" w:rsidRDefault="006908C8" w:rsidP="00BC0B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080">
        <w:rPr>
          <w:rFonts w:ascii="Times New Roman" w:hAnsi="Times New Roman" w:cs="Times New Roman"/>
          <w:sz w:val="24"/>
          <w:szCs w:val="24"/>
        </w:rPr>
        <w:t>медицинские: консультации врачей специалистов, массаж (общий, сегментарный); лечебная физкультура (в том числе по методике Войта), физиотерапия, водолечение (ванны).</w:t>
      </w:r>
      <w:proofErr w:type="gramEnd"/>
    </w:p>
    <w:p w:rsidR="002E6B6E" w:rsidRPr="00364080" w:rsidRDefault="006908C8" w:rsidP="00BC0B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t xml:space="preserve"> </w:t>
      </w: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педагогические услуги, направленные на запуск речи, двигательных навыков, сенсорно-динамическое развитие.</w:t>
      </w:r>
    </w:p>
    <w:p w:rsidR="002E6B6E" w:rsidRPr="00364080" w:rsidRDefault="006908C8" w:rsidP="00BC0B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t xml:space="preserve">  </w:t>
      </w:r>
      <w:r w:rsidR="00B23B16" w:rsidRPr="00364080">
        <w:rPr>
          <w:rFonts w:ascii="Times New Roman" w:hAnsi="Times New Roman" w:cs="Times New Roman"/>
          <w:sz w:val="24"/>
          <w:szCs w:val="24"/>
        </w:rPr>
        <w:t xml:space="preserve">- </w:t>
      </w:r>
      <w:r w:rsidRPr="00364080">
        <w:rPr>
          <w:rFonts w:ascii="Times New Roman" w:hAnsi="Times New Roman" w:cs="Times New Roman"/>
          <w:sz w:val="24"/>
          <w:szCs w:val="24"/>
        </w:rPr>
        <w:t xml:space="preserve">Для мам проводится: диагностика наличие послеродового стресса, психологическая коррекция, направленная на принятие проблем с рождением (выявлением) отклонений в развитии ребенка,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слинготанцы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, бэби-йога, обучение навыкам развития ребенка в домашних условиях. </w:t>
      </w:r>
    </w:p>
    <w:p w:rsidR="002E6B6E" w:rsidRPr="00364080" w:rsidRDefault="006908C8" w:rsidP="00BC0B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64080">
        <w:rPr>
          <w:rFonts w:ascii="Times New Roman" w:hAnsi="Times New Roman" w:cs="Times New Roman"/>
          <w:sz w:val="24"/>
          <w:szCs w:val="24"/>
          <w:u w:val="single"/>
        </w:rPr>
        <w:t xml:space="preserve">Детям от 1 до 2-х лет: </w:t>
      </w:r>
    </w:p>
    <w:p w:rsidR="002E6B6E" w:rsidRPr="00364080" w:rsidRDefault="006908C8" w:rsidP="00BC0B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080">
        <w:rPr>
          <w:rFonts w:ascii="Times New Roman" w:hAnsi="Times New Roman" w:cs="Times New Roman"/>
          <w:sz w:val="24"/>
          <w:szCs w:val="24"/>
        </w:rPr>
        <w:t>Медицинские: консультации врачей специалистов, массаж, физиотерапия, лечебная физкультура (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йога-кидс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), водолечение (ванны); </w:t>
      </w:r>
      <w:proofErr w:type="gramEnd"/>
    </w:p>
    <w:p w:rsidR="002E6B6E" w:rsidRPr="00364080" w:rsidRDefault="006908C8" w:rsidP="00BC0B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Психолого-педагогические: интегрированные занятия, направленные на запуск речи, когнитивное, сенсорно-динамическое развитие, развитие мелкой моторики, обучение навыкам самообслуживания, логопедическая коррекция и массаж. </w:t>
      </w:r>
    </w:p>
    <w:p w:rsidR="00B23B16" w:rsidRPr="00364080" w:rsidRDefault="00B23B16" w:rsidP="00BC0B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t xml:space="preserve"> </w:t>
      </w:r>
      <w:r w:rsidR="006908C8"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="006908C8" w:rsidRPr="00364080">
        <w:rPr>
          <w:rFonts w:ascii="Times New Roman" w:hAnsi="Times New Roman" w:cs="Times New Roman"/>
          <w:sz w:val="24"/>
          <w:szCs w:val="24"/>
        </w:rPr>
        <w:t xml:space="preserve"> Для родителей проводятся психологические тренинги и занятия для обучения навыков развития ребенка в домашних условиях, </w:t>
      </w:r>
    </w:p>
    <w:p w:rsidR="00BC0B15" w:rsidRPr="00364080" w:rsidRDefault="00BC0B15" w:rsidP="00BC0B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3B16" w:rsidRPr="00364080" w:rsidRDefault="006908C8" w:rsidP="00BC0B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  <w:u w:val="single"/>
        </w:rPr>
        <w:t>Детям от 2 до 4-х лет</w:t>
      </w:r>
      <w:r w:rsidRPr="00364080">
        <w:rPr>
          <w:rFonts w:ascii="Times New Roman" w:hAnsi="Times New Roman" w:cs="Times New Roman"/>
          <w:sz w:val="24"/>
          <w:szCs w:val="24"/>
        </w:rPr>
        <w:t xml:space="preserve"> помимо вышеперечисленных услуг, на базе кабинета адаптации проводятся интегрированные комбинированные занятия, направленные на адаптацию ребенка к детскому саду. Эти услуги особенно необходимы для детей, которые трудно адаптируются к детскому саду, а также для детей, имеющих заболевания и нуждающихся в специальной адаптации. </w:t>
      </w:r>
    </w:p>
    <w:p w:rsidR="00B23B16" w:rsidRPr="00364080" w:rsidRDefault="006908C8" w:rsidP="002E6B6E">
      <w:pPr>
        <w:ind w:left="360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t xml:space="preserve">Продолжительность реабилитации – до 6 курсов (21 день) в год. Между курсовой реабилитацией родители могут получить консультацию в рамках пролонгированного консультирования. </w:t>
      </w:r>
    </w:p>
    <w:p w:rsidR="00B23B16" w:rsidRPr="00364080" w:rsidRDefault="00B23B16" w:rsidP="002E6B6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3B16" w:rsidRPr="00364080" w:rsidRDefault="006908C8" w:rsidP="00B23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t xml:space="preserve">Отделение комплексной реабилитации и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 инвалидов, детей-инвалидов. Расположено во втором корпусе, по адресу: ул. </w:t>
      </w:r>
      <w:proofErr w:type="gramStart"/>
      <w:r w:rsidRPr="00364080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364080">
        <w:rPr>
          <w:rFonts w:ascii="Times New Roman" w:hAnsi="Times New Roman" w:cs="Times New Roman"/>
          <w:sz w:val="24"/>
          <w:szCs w:val="24"/>
        </w:rPr>
        <w:t xml:space="preserve">, д.82. Зав. отделением: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Дадеркина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 Наталья Михайловна, телефон 8(3466) 31-20-36. Куратор: Панасюк Анастасия Владимировна, телефон 8(3466) 31-19-71. </w:t>
      </w:r>
    </w:p>
    <w:p w:rsidR="00B23B16" w:rsidRPr="00364080" w:rsidRDefault="00B23B16" w:rsidP="00B23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B16" w:rsidRPr="00364080" w:rsidRDefault="006908C8" w:rsidP="00B23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  <w:u w:val="single"/>
        </w:rPr>
        <w:t>В отделение принимаются дети в возрасте от 4 до 14 лет</w:t>
      </w:r>
      <w:r w:rsidRPr="00364080">
        <w:rPr>
          <w:rFonts w:ascii="Times New Roman" w:hAnsi="Times New Roman" w:cs="Times New Roman"/>
          <w:sz w:val="24"/>
          <w:szCs w:val="24"/>
        </w:rPr>
        <w:t xml:space="preserve">. Продолжительность реабилитации: от 1 до 10 курсов год, в зависимости от категории нуждаемости. </w:t>
      </w:r>
    </w:p>
    <w:p w:rsidR="00B23B16" w:rsidRPr="00364080" w:rsidRDefault="006908C8" w:rsidP="00B23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t xml:space="preserve">С приобретением инновационного оборудования, в отделении появилось особое направление – реабилитация детей после травм. </w:t>
      </w:r>
    </w:p>
    <w:p w:rsidR="00B23B16" w:rsidRPr="00364080" w:rsidRDefault="006908C8" w:rsidP="00B23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t xml:space="preserve">С 2019 года в рамках сетевого взаимодействия с образовательным учреждением №34, на базе отделения функционирует класс, для обучения детей, имеющих ограничения в передвижении. В настоящее время в отделении на постоянной основе обучается 7 детей-колясочников. </w:t>
      </w:r>
    </w:p>
    <w:p w:rsidR="00B23B16" w:rsidRPr="00364080" w:rsidRDefault="006908C8" w:rsidP="00B23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lastRenderedPageBreak/>
        <w:t xml:space="preserve">В рамках сетевого взаимодействия, специалисты данного отделения оказывают комплексные реабилитационные услуги детям, находящимся в дошкольном образовательном учреждении №10. Отделение работает по семейному графику, в рабочие дни, с 8.00 до 18.00. </w:t>
      </w:r>
    </w:p>
    <w:p w:rsidR="00BC0B15" w:rsidRPr="00364080" w:rsidRDefault="006908C8" w:rsidP="00B23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t xml:space="preserve">На базе отделения оказываются следующие гарантированные услуги на бесплатной основе: </w:t>
      </w:r>
    </w:p>
    <w:p w:rsidR="00BC0B15" w:rsidRPr="00364080" w:rsidRDefault="006908C8" w:rsidP="00BC0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080">
        <w:rPr>
          <w:rFonts w:ascii="Times New Roman" w:hAnsi="Times New Roman" w:cs="Times New Roman"/>
          <w:sz w:val="24"/>
          <w:szCs w:val="24"/>
        </w:rPr>
        <w:t>физиотерапевтические процедуры (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магнитотерапия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, УВЧ, электрофорез, ультрафиолетовое облучение,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дециметроволновая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 терапия,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диадинамотерапия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дарсонваль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, ультразвуковая терапия, ингаляции,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галлоингаляции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); ручной и механический массаж (общий, сегментарный, рефлекторный, по методике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Сандакова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 для детей с ДЦП); кислородный коктейль,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фиточаи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, ингаляции,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лазоролечение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 по зонам,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галоингаляции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, водолечение (жемчужные ванны,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фитованны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, солевые ванны, душ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Шарко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, СПА капсула, гидромассажная кафедра, подводный гидромассажный душ). </w:t>
      </w:r>
      <w:proofErr w:type="gramEnd"/>
    </w:p>
    <w:p w:rsidR="00BC0B15" w:rsidRPr="00364080" w:rsidRDefault="006908C8" w:rsidP="00BC0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проведение занятий по адаптивной или лечебной физической культуре: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кинезотерапия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 с использованием тренажеров, восстановление или обучение навыкам ходьбы на тренажере, занятия на аппарате </w:t>
      </w:r>
      <w:proofErr w:type="gramStart"/>
      <w:r w:rsidRPr="00364080">
        <w:rPr>
          <w:rFonts w:ascii="Times New Roman" w:hAnsi="Times New Roman" w:cs="Times New Roman"/>
          <w:sz w:val="24"/>
          <w:szCs w:val="24"/>
        </w:rPr>
        <w:t>БОС</w:t>
      </w:r>
      <w:proofErr w:type="gramEnd"/>
      <w:r w:rsidRPr="0036408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Дельфинотерапия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C0B15" w:rsidRPr="00364080" w:rsidRDefault="006908C8" w:rsidP="00BC0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проведение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 с использование различных методов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, сенсорной и сенсорно-моторной интеграции, элементов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анимал</w:t>
      </w:r>
      <w:proofErr w:type="gramStart"/>
      <w:r w:rsidRPr="0036408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640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гарденотерапии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0B15" w:rsidRPr="00364080" w:rsidRDefault="006908C8" w:rsidP="00BC0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4080">
        <w:rPr>
          <w:rFonts w:ascii="Times New Roman" w:hAnsi="Times New Roman" w:cs="Times New Roman"/>
          <w:sz w:val="24"/>
          <w:szCs w:val="24"/>
        </w:rPr>
        <w:t xml:space="preserve"> педагогические услуги, направленные на когнитивное,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сенсорнодинамическое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 развитие, развитие мелкой моторики, коррекция речи, обучение коммуникативным и социально-бытовым навыкам. </w:t>
      </w:r>
    </w:p>
    <w:p w:rsidR="00BC0B15" w:rsidRPr="00364080" w:rsidRDefault="006908C8" w:rsidP="00BC0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t xml:space="preserve">На платной основе детям оказываются следующие услуги: физиотерапия (токи </w:t>
      </w:r>
      <w:proofErr w:type="gramStart"/>
      <w:r w:rsidRPr="00364080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364080">
        <w:rPr>
          <w:rFonts w:ascii="Times New Roman" w:hAnsi="Times New Roman" w:cs="Times New Roman"/>
          <w:sz w:val="24"/>
          <w:szCs w:val="24"/>
        </w:rPr>
        <w:t xml:space="preserve"> тональной частоты,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фотохромометрия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, электросон,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интерференцтерапия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микрополяризация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 по параметрам ЭЭГ), рефлексотерапия, бассейн (в том числе грудничковое плавание), теплолечение (сауна), коррекция по методике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Томатис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B15" w:rsidRPr="00364080" w:rsidRDefault="00BC0B15" w:rsidP="00BC0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B15" w:rsidRPr="00364080" w:rsidRDefault="006908C8" w:rsidP="00BC0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t xml:space="preserve">На базе отделения </w:t>
      </w:r>
      <w:r w:rsidRPr="00364080">
        <w:rPr>
          <w:rFonts w:ascii="Times New Roman" w:hAnsi="Times New Roman" w:cs="Times New Roman"/>
          <w:sz w:val="24"/>
          <w:szCs w:val="24"/>
          <w:u w:val="single"/>
        </w:rPr>
        <w:t>психологической помощи</w:t>
      </w:r>
      <w:r w:rsidRPr="003640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социальнопсихологической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 и профессиональной реабилитации инвалидов трудоспособного возраста), расположенного в первом корпусе, проводится реабилитация детей в возрасте от 14 до 18 лет. Зав. отделением: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Бикмухаметова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 Екатерина Федоровна, телефон 8(3466) 31-21-83. </w:t>
      </w:r>
    </w:p>
    <w:p w:rsidR="00BC0B15" w:rsidRPr="00364080" w:rsidRDefault="00BC0B15" w:rsidP="00BC0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B15" w:rsidRPr="00364080" w:rsidRDefault="006908C8" w:rsidP="00BC0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t xml:space="preserve">На базе отделения оказываются бесплатные гарантированные услуги, в том же объеме, что и детям, находящимся на реабилитации в других отделениях. Кроме того, в рамках сетевого взаимодействия с Центром адаптивного спорта, дети посещают СОК «Олимпия» 2 раза в неделю бассейн и 2 раза в неделю в спортзале занимаются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 упражнениями. </w:t>
      </w:r>
    </w:p>
    <w:p w:rsidR="00BC0B15" w:rsidRPr="00364080" w:rsidRDefault="006908C8" w:rsidP="00BC0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t>Особое внимание в данном отделении уделяется обучению подростков профессиональным навыкам в художественно-прикладных мастерских. В течение года, осуществляется технология сопровождаемого трудоустройства.</w:t>
      </w:r>
    </w:p>
    <w:p w:rsidR="00BC0B15" w:rsidRPr="00364080" w:rsidRDefault="00BC0B15" w:rsidP="00BC0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B15" w:rsidRPr="00364080" w:rsidRDefault="006908C8" w:rsidP="00BC0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t xml:space="preserve">С 2021 года в учреждении функционирует стационарное отделение на 30 коек. Зав. отделением, </w:t>
      </w:r>
      <w:proofErr w:type="spellStart"/>
      <w:r w:rsidRPr="00364080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364080">
        <w:rPr>
          <w:rFonts w:ascii="Times New Roman" w:hAnsi="Times New Roman" w:cs="Times New Roman"/>
          <w:sz w:val="24"/>
          <w:szCs w:val="24"/>
        </w:rPr>
        <w:t xml:space="preserve"> Марина Викторовна, телефон 8(3466) 31-21-83, куратор (специалист по работе с семьей) Морозова Жанна Юрьевна, тел. 8(3466) 31-21-82. </w:t>
      </w:r>
    </w:p>
    <w:p w:rsidR="00BC0B15" w:rsidRPr="00364080" w:rsidRDefault="006908C8" w:rsidP="00BC0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t xml:space="preserve">Отделение принимает детей, в возрасте от 1 до 18 лет, с 10 до 18 лет без сопровождения родителей. На стационарное отделение принимаются дети, проживающие в городе Нижневартовске, нуждающиеся в реабилитации, но имеющие ограничения в передвижении </w:t>
      </w:r>
      <w:proofErr w:type="gramStart"/>
      <w:r w:rsidRPr="00364080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Pr="00364080">
        <w:rPr>
          <w:rFonts w:ascii="Times New Roman" w:hAnsi="Times New Roman" w:cs="Times New Roman"/>
          <w:sz w:val="24"/>
          <w:szCs w:val="24"/>
        </w:rPr>
        <w:t xml:space="preserve"> заболевания или травм. Продолжительность реабилитации – до 4-х курсов в год. </w:t>
      </w:r>
    </w:p>
    <w:p w:rsidR="00BC0B15" w:rsidRPr="00364080" w:rsidRDefault="006908C8" w:rsidP="00BC0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lastRenderedPageBreak/>
        <w:t xml:space="preserve">С целью реализации технология «Передышка» в отделении принимаются дети, нуждающиеся в постоянном постороннем уходе. </w:t>
      </w:r>
    </w:p>
    <w:p w:rsidR="00745CCB" w:rsidRPr="00364080" w:rsidRDefault="006908C8" w:rsidP="00BC0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080">
        <w:rPr>
          <w:rFonts w:ascii="Times New Roman" w:hAnsi="Times New Roman" w:cs="Times New Roman"/>
          <w:sz w:val="24"/>
          <w:szCs w:val="24"/>
        </w:rPr>
        <w:t>Подробная информация о деятельности реабилитационного центра размещена на официальном сайте учреждения.</w:t>
      </w:r>
    </w:p>
    <w:sectPr w:rsidR="00745CCB" w:rsidRPr="00364080" w:rsidSect="006908C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B7451"/>
    <w:multiLevelType w:val="hybridMultilevel"/>
    <w:tmpl w:val="9478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8C8"/>
    <w:rsid w:val="002E6B6E"/>
    <w:rsid w:val="00364080"/>
    <w:rsid w:val="006908C8"/>
    <w:rsid w:val="006F5AE3"/>
    <w:rsid w:val="00745CCB"/>
    <w:rsid w:val="00B23B16"/>
    <w:rsid w:val="00BC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Дронина</dc:creator>
  <cp:keywords/>
  <dc:description/>
  <cp:lastModifiedBy>Наталья Дронина</cp:lastModifiedBy>
  <cp:revision>3</cp:revision>
  <dcterms:created xsi:type="dcterms:W3CDTF">2021-02-17T13:53:00Z</dcterms:created>
  <dcterms:modified xsi:type="dcterms:W3CDTF">2021-02-17T15:48:00Z</dcterms:modified>
</cp:coreProperties>
</file>